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3393D5B4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AE7A04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383D9128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B40DE9">
        <w:rPr>
          <w:rFonts w:ascii="Times New Roman" w:eastAsia="Calibri" w:hAnsi="Times New Roman" w:cs="Times New Roman"/>
          <w:b/>
          <w:bCs/>
          <w:sz w:val="28"/>
          <w:szCs w:val="28"/>
        </w:rPr>
        <w:t>08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66AA69E8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E7A04">
        <w:rPr>
          <w:rFonts w:ascii="Times New Roman" w:eastAsia="Calibri" w:hAnsi="Times New Roman" w:cs="Times New Roman"/>
          <w:b/>
          <w:bCs/>
          <w:sz w:val="28"/>
          <w:szCs w:val="28"/>
        </w:rPr>
        <w:t>Савиной Натальи Евгеньевны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0BBA904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B40DE9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7A0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Савиной Натальи Евгеньевны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E7A04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жительства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7A6A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3CEAAD55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B40DE9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7A04">
        <w:rPr>
          <w:rFonts w:ascii="Times New Roman" w:eastAsia="Calibri" w:hAnsi="Times New Roman" w:cs="Times New Roman"/>
          <w:sz w:val="28"/>
          <w:szCs w:val="28"/>
          <w:lang w:eastAsia="ru-RU"/>
        </w:rPr>
        <w:t>Савиной Натальи Евгеньевны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21BFE78" w14:textId="7E351D5F" w:rsidR="00AE7A04" w:rsidRDefault="00EC0BAF" w:rsidP="00AE7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AE7A04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B40DE9" w:rsidRPr="000F7A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B40DE9" w:rsidRPr="000F7AE4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AE7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18 января 2024 года № 79/586</w:t>
      </w:r>
      <w:r w:rsidR="00B40DE9" w:rsidRPr="000F7A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7A04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>«О назначении члена участковой избирательной комисси</w:t>
      </w:r>
      <w:r w:rsidR="00AE7A04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57-08</w:t>
      </w:r>
      <w:r w:rsidR="00AE7A04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AE7A04">
        <w:rPr>
          <w:rFonts w:ascii="Times New Roman" w:eastAsia="Calibri" w:hAnsi="Times New Roman" w:cs="Times New Roman"/>
          <w:sz w:val="28"/>
          <w:szCs w:val="28"/>
          <w:lang w:eastAsia="ru-RU"/>
        </w:rPr>
        <w:t>Савиной Натальи Евгеньевны</w:t>
      </w:r>
      <w:r w:rsidR="00AE7A04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4CC27946" w14:textId="2CB449FE" w:rsidR="00417B5F" w:rsidRPr="009101A3" w:rsidRDefault="00417B5F" w:rsidP="00B40D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Уведомить </w:t>
      </w:r>
      <w:proofErr w:type="spellStart"/>
      <w:r w:rsidR="00AE7A04">
        <w:rPr>
          <w:rFonts w:ascii="Times New Roman" w:eastAsia="Calibri" w:hAnsi="Times New Roman" w:cs="Times New Roman"/>
          <w:sz w:val="28"/>
          <w:szCs w:val="28"/>
          <w:lang w:eastAsia="ru-RU"/>
        </w:rPr>
        <w:t>Картунову</w:t>
      </w:r>
      <w:proofErr w:type="spellEnd"/>
      <w:r w:rsidR="00AE7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Елену Владимировну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17FDF" w:rsidRPr="00917FDF">
        <w:rPr>
          <w:rFonts w:ascii="Times New Roman" w:eastAsia="Calibri" w:hAnsi="Times New Roman" w:cs="Times New Roman"/>
          <w:sz w:val="28"/>
          <w:szCs w:val="28"/>
          <w:lang w:eastAsia="ru-RU"/>
        </w:rPr>
        <w:t>1986</w:t>
      </w:r>
      <w:r w:rsidRPr="00917F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рождения, </w:t>
      </w:r>
      <w:bookmarkStart w:id="0" w:name="_GoBack"/>
      <w:bookmarkEnd w:id="0"/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>о планируемом назначении ее членом участковой избирательной комиссии избирательного участка № 57-08 с правом решающего голоса из резерва состава данной участковой избирательной комиссии.</w:t>
      </w:r>
    </w:p>
    <w:p w14:paraId="5224D1DF" w14:textId="3119BEB0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D5CA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Савиной Н.Е.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2D5CA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18 января 2024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110ED84B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D5CA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Савиной Н.Е.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5D39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08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6E16BD8" w:rsidR="00225193" w:rsidRPr="00225193" w:rsidRDefault="00417B5F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6172FCE1" w:rsidR="00034A90" w:rsidRPr="00034A90" w:rsidRDefault="00417B5F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4,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931278" w14:textId="77777777" w:rsidR="00906788" w:rsidRDefault="00906788" w:rsidP="00AC4A03">
      <w:pPr>
        <w:spacing w:after="0" w:line="240" w:lineRule="auto"/>
      </w:pPr>
      <w:r>
        <w:separator/>
      </w:r>
    </w:p>
  </w:endnote>
  <w:endnote w:type="continuationSeparator" w:id="0">
    <w:p w14:paraId="767D5FC5" w14:textId="77777777" w:rsidR="00906788" w:rsidRDefault="0090678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9C4C2" w14:textId="77777777" w:rsidR="00906788" w:rsidRDefault="00906788" w:rsidP="00AC4A03">
      <w:pPr>
        <w:spacing w:after="0" w:line="240" w:lineRule="auto"/>
      </w:pPr>
      <w:r>
        <w:separator/>
      </w:r>
    </w:p>
  </w:footnote>
  <w:footnote w:type="continuationSeparator" w:id="0">
    <w:p w14:paraId="05F8DFA6" w14:textId="77777777" w:rsidR="00906788" w:rsidRDefault="0090678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FDF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3C57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D5CAD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B66D8"/>
    <w:rsid w:val="003D4636"/>
    <w:rsid w:val="003E7835"/>
    <w:rsid w:val="0040319A"/>
    <w:rsid w:val="00405E76"/>
    <w:rsid w:val="00410F2E"/>
    <w:rsid w:val="00413337"/>
    <w:rsid w:val="00417B5F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D395C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879D3"/>
    <w:rsid w:val="00792A7D"/>
    <w:rsid w:val="007A6A81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788"/>
    <w:rsid w:val="00906DD1"/>
    <w:rsid w:val="009101A3"/>
    <w:rsid w:val="00917FDF"/>
    <w:rsid w:val="0093525D"/>
    <w:rsid w:val="00944677"/>
    <w:rsid w:val="009465A4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E7A04"/>
    <w:rsid w:val="00AF0746"/>
    <w:rsid w:val="00AF4633"/>
    <w:rsid w:val="00B02C09"/>
    <w:rsid w:val="00B046AD"/>
    <w:rsid w:val="00B149AA"/>
    <w:rsid w:val="00B24A09"/>
    <w:rsid w:val="00B33A49"/>
    <w:rsid w:val="00B40DE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16E0D"/>
    <w:rsid w:val="00D44B7E"/>
    <w:rsid w:val="00D57A90"/>
    <w:rsid w:val="00D957BA"/>
    <w:rsid w:val="00D958EC"/>
    <w:rsid w:val="00DA627A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420BD-5BA0-459E-A4DE-A3224875E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208</cp:revision>
  <cp:lastPrinted>2026-08-09T10:17:00Z</cp:lastPrinted>
  <dcterms:created xsi:type="dcterms:W3CDTF">2017-02-27T10:30:00Z</dcterms:created>
  <dcterms:modified xsi:type="dcterms:W3CDTF">2026-08-09T10:17:00Z</dcterms:modified>
</cp:coreProperties>
</file>